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членов УИК 20</w:t>
      </w:r>
      <w:r w:rsidR="004B1347">
        <w:rPr>
          <w:rFonts w:ascii="Times New Roman" w:hAnsi="Times New Roman" w:cs="Times New Roman"/>
          <w:b/>
          <w:sz w:val="24"/>
        </w:rPr>
        <w:t>2</w:t>
      </w:r>
      <w:r w:rsidR="0099207C">
        <w:rPr>
          <w:rFonts w:ascii="Times New Roman" w:hAnsi="Times New Roman" w:cs="Times New Roman"/>
          <w:b/>
          <w:sz w:val="24"/>
        </w:rPr>
        <w:t>2</w:t>
      </w:r>
      <w:r w:rsidR="00D93187">
        <w:rPr>
          <w:rFonts w:ascii="Times New Roman" w:hAnsi="Times New Roman" w:cs="Times New Roman"/>
          <w:b/>
          <w:sz w:val="24"/>
        </w:rPr>
        <w:t xml:space="preserve"> год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A4465F">
        <w:rPr>
          <w:b/>
          <w:sz w:val="20"/>
        </w:rPr>
        <w:t xml:space="preserve"> Соликамского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036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Причины </w:t>
            </w:r>
            <w:r w:rsidR="004B1347"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отклонения от</w:t>
            </w: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плана</w:t>
            </w:r>
          </w:p>
        </w:tc>
      </w:tr>
      <w:tr w:rsidR="00E97F57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E97F57" w:rsidRPr="006221C5" w:rsidRDefault="00E97F57" w:rsidP="00A520D4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B41396">
              <w:rPr>
                <w:rFonts w:ascii="Times New Roman" w:hAnsi="Times New Roman" w:cs="Times New Roman"/>
                <w:bCs/>
                <w:sz w:val="28"/>
                <w:szCs w:val="28"/>
              </w:rPr>
              <w:t>58</w:t>
            </w:r>
          </w:p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</w:tcPr>
          <w:p w:rsidR="00E97F57" w:rsidRDefault="00E97F57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E97F57" w:rsidRPr="006221C5" w:rsidRDefault="00E97F57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549</w:t>
            </w:r>
          </w:p>
          <w:p w:rsidR="00E97F57" w:rsidRDefault="00E97F57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204" w:type="dxa"/>
          </w:tcPr>
          <w:p w:rsidR="00E97F57" w:rsidRPr="0099207C" w:rsidRDefault="00E97F57" w:rsidP="00A520D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207C"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2678" w:type="dxa"/>
          </w:tcPr>
          <w:p w:rsidR="00E97F57" w:rsidRPr="006221C5" w:rsidRDefault="00E97F57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E97F57" w:rsidRPr="006221C5" w:rsidRDefault="00E97F57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E97F57" w:rsidRDefault="00E97F57" w:rsidP="003E67F5">
            <w:pPr>
              <w:jc w:val="center"/>
              <w:rPr>
                <w:rFonts w:ascii="Times New Roman" w:hAnsi="Times New Roman" w:cs="Times New Roman"/>
              </w:rPr>
            </w:pPr>
          </w:p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2141" w:type="dxa"/>
          </w:tcPr>
          <w:p w:rsidR="00E97F57" w:rsidRPr="006221C5" w:rsidRDefault="00E97F57" w:rsidP="00A520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7F57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E97F57" w:rsidRPr="0099207C" w:rsidRDefault="00E97F57" w:rsidP="004710B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</w:t>
            </w:r>
            <w:r w:rsidRPr="0099207C">
              <w:rPr>
                <w:rFonts w:ascii="Times New Roman" w:hAnsi="Times New Roman" w:cs="Times New Roman"/>
                <w:bCs/>
                <w:sz w:val="28"/>
                <w:szCs w:val="28"/>
              </w:rPr>
              <w:t>евраль</w:t>
            </w:r>
          </w:p>
        </w:tc>
        <w:tc>
          <w:tcPr>
            <w:tcW w:w="2678" w:type="dxa"/>
          </w:tcPr>
          <w:p w:rsidR="00E97F57" w:rsidRPr="006221C5" w:rsidRDefault="00E97F57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E97F57" w:rsidRPr="006221C5" w:rsidRDefault="00E97F57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E97F57" w:rsidRPr="006221C5" w:rsidRDefault="00E97F57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E97F57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E97F57" w:rsidRPr="0099207C" w:rsidRDefault="00E97F57" w:rsidP="004710B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207C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2678" w:type="dxa"/>
          </w:tcPr>
          <w:p w:rsidR="00E97F57" w:rsidRPr="006221C5" w:rsidRDefault="00E97F57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E97F57" w:rsidRPr="006221C5" w:rsidRDefault="00E97F57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E97F57" w:rsidRPr="006221C5" w:rsidRDefault="00E97F57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E97F57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57" w:rsidRPr="0099207C" w:rsidRDefault="00E97F57" w:rsidP="003E67F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57" w:rsidRPr="0099207C" w:rsidRDefault="00E97F57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/>
          </w:tcPr>
          <w:p w:rsidR="00E97F57" w:rsidRPr="006221C5" w:rsidRDefault="00E97F57" w:rsidP="003E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57" w:rsidRPr="0099207C" w:rsidRDefault="00E97F57" w:rsidP="003E67F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180</w:t>
            </w: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170</w:t>
            </w: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Июль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86</w:t>
            </w: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108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108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53</w:t>
            </w: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3606B" w:rsidRPr="006221C5" w:rsidTr="0099207C">
        <w:trPr>
          <w:trHeight w:val="400"/>
        </w:trPr>
        <w:tc>
          <w:tcPr>
            <w:tcW w:w="1535" w:type="dxa"/>
            <w:vMerge/>
            <w:vAlign w:val="center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/>
          </w:tcPr>
          <w:p w:rsidR="0003606B" w:rsidRPr="006221C5" w:rsidRDefault="0003606B" w:rsidP="0003606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6B" w:rsidRPr="0099207C" w:rsidRDefault="0003606B" w:rsidP="0003606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______________________________________</w:t>
      </w:r>
      <w:r w:rsidR="00F0546C">
        <w:rPr>
          <w:rFonts w:ascii="Times New Roman" w:hAnsi="Times New Roman" w:cs="Times New Roman"/>
          <w:sz w:val="20"/>
          <w:szCs w:val="14"/>
        </w:rPr>
        <w:t>О.В.Мальцева</w:t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="009920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>а 20</w:t>
      </w:r>
      <w:r w:rsidR="007050DF">
        <w:rPr>
          <w:rFonts w:ascii="Times New Roman" w:hAnsi="Times New Roman" w:cs="Times New Roman"/>
          <w:b/>
          <w:sz w:val="24"/>
          <w:szCs w:val="24"/>
        </w:rPr>
        <w:t>2</w:t>
      </w:r>
      <w:r w:rsidR="0099207C">
        <w:rPr>
          <w:rFonts w:ascii="Times New Roman" w:hAnsi="Times New Roman" w:cs="Times New Roman"/>
          <w:b/>
          <w:sz w:val="24"/>
          <w:szCs w:val="24"/>
        </w:rPr>
        <w:t>2</w:t>
      </w:r>
      <w:r w:rsidR="00D93187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bookmarkStart w:id="0" w:name="_GoBack"/>
      <w:bookmarkEnd w:id="0"/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F0546C">
        <w:rPr>
          <w:b/>
          <w:sz w:val="24"/>
          <w:szCs w:val="24"/>
          <w:u w:val="single"/>
        </w:rPr>
        <w:t xml:space="preserve"> Соликамского городского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4067"/>
        <w:gridCol w:w="1950"/>
        <w:gridCol w:w="2958"/>
        <w:gridCol w:w="2486"/>
        <w:gridCol w:w="2289"/>
      </w:tblGrid>
      <w:tr w:rsidR="00F5393A" w:rsidRPr="006221C5" w:rsidTr="00345F39">
        <w:trPr>
          <w:trHeight w:val="362"/>
        </w:trPr>
        <w:tc>
          <w:tcPr>
            <w:tcW w:w="81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4DC2" w:rsidRPr="006221C5" w:rsidTr="00345F39">
        <w:trPr>
          <w:trHeight w:val="362"/>
        </w:trPr>
        <w:tc>
          <w:tcPr>
            <w:tcW w:w="810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5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58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A4DC2" w:rsidRPr="006221C5" w:rsidTr="00345F39">
        <w:trPr>
          <w:trHeight w:val="362"/>
        </w:trPr>
        <w:tc>
          <w:tcPr>
            <w:tcW w:w="810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7" w:type="dxa"/>
          </w:tcPr>
          <w:p w:rsidR="00F5393A" w:rsidRPr="006221C5" w:rsidRDefault="00987761" w:rsidP="00EF125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</w:t>
            </w:r>
            <w:r w:rsidR="00F054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семинары для членов УИК</w:t>
            </w:r>
          </w:p>
        </w:tc>
        <w:tc>
          <w:tcPr>
            <w:tcW w:w="1950" w:type="dxa"/>
          </w:tcPr>
          <w:p w:rsidR="00F5393A" w:rsidRPr="006221C5" w:rsidRDefault="0098776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Апрель-июнь</w:t>
            </w:r>
          </w:p>
        </w:tc>
        <w:tc>
          <w:tcPr>
            <w:tcW w:w="2958" w:type="dxa"/>
          </w:tcPr>
          <w:p w:rsidR="00F5393A" w:rsidRPr="006221C5" w:rsidRDefault="00EF12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486" w:type="dxa"/>
          </w:tcPr>
          <w:p w:rsidR="00F5393A" w:rsidRDefault="00EF1250" w:rsidP="0098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Обучено </w:t>
            </w:r>
            <w:r w:rsidR="00987761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  <w:p w:rsidR="00987761" w:rsidRPr="006221C5" w:rsidRDefault="00987761" w:rsidP="0098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УИК</w:t>
            </w:r>
          </w:p>
        </w:tc>
        <w:tc>
          <w:tcPr>
            <w:tcW w:w="2289" w:type="dxa"/>
          </w:tcPr>
          <w:p w:rsidR="00F5393A" w:rsidRPr="006221C5" w:rsidRDefault="00F5393A" w:rsidP="00EF1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06B" w:rsidRPr="006221C5" w:rsidTr="00345F39">
        <w:trPr>
          <w:trHeight w:val="362"/>
        </w:trPr>
        <w:tc>
          <w:tcPr>
            <w:tcW w:w="810" w:type="dxa"/>
          </w:tcPr>
          <w:p w:rsidR="0003606B" w:rsidRPr="006221C5" w:rsidRDefault="0003606B" w:rsidP="0003606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семинары для членов УИК</w:t>
            </w:r>
          </w:p>
        </w:tc>
        <w:tc>
          <w:tcPr>
            <w:tcW w:w="1950" w:type="dxa"/>
          </w:tcPr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Июль-сентябрь</w:t>
            </w:r>
          </w:p>
        </w:tc>
        <w:tc>
          <w:tcPr>
            <w:tcW w:w="2958" w:type="dxa"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486" w:type="dxa"/>
          </w:tcPr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Обучено 199 человек</w:t>
            </w:r>
          </w:p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УИК</w:t>
            </w:r>
          </w:p>
        </w:tc>
        <w:tc>
          <w:tcPr>
            <w:tcW w:w="2289" w:type="dxa"/>
          </w:tcPr>
          <w:p w:rsidR="0003606B" w:rsidRPr="006221C5" w:rsidRDefault="0003606B" w:rsidP="000360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06B" w:rsidRPr="006221C5" w:rsidTr="00345F39">
        <w:trPr>
          <w:trHeight w:val="362"/>
        </w:trPr>
        <w:tc>
          <w:tcPr>
            <w:tcW w:w="810" w:type="dxa"/>
          </w:tcPr>
          <w:p w:rsidR="0003606B" w:rsidRPr="006221C5" w:rsidRDefault="0003606B" w:rsidP="0003606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67" w:type="dxa"/>
          </w:tcPr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0546C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50" w:type="dxa"/>
          </w:tcPr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квартала</w:t>
            </w:r>
          </w:p>
        </w:tc>
        <w:tc>
          <w:tcPr>
            <w:tcW w:w="2958" w:type="dxa"/>
          </w:tcPr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486" w:type="dxa"/>
          </w:tcPr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Своевременная актуализация данных</w:t>
            </w:r>
          </w:p>
        </w:tc>
        <w:tc>
          <w:tcPr>
            <w:tcW w:w="2289" w:type="dxa"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06B" w:rsidRPr="006221C5" w:rsidTr="00345F39">
        <w:trPr>
          <w:trHeight w:val="362"/>
        </w:trPr>
        <w:tc>
          <w:tcPr>
            <w:tcW w:w="810" w:type="dxa"/>
          </w:tcPr>
          <w:p w:rsidR="0003606B" w:rsidRPr="006221C5" w:rsidRDefault="0003606B" w:rsidP="0003606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03606B" w:rsidRPr="006221C5" w:rsidRDefault="0003606B" w:rsidP="000360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3606B" w:rsidRPr="006221C5" w:rsidTr="00345F39">
        <w:trPr>
          <w:trHeight w:val="362"/>
        </w:trPr>
        <w:tc>
          <w:tcPr>
            <w:tcW w:w="810" w:type="dxa"/>
          </w:tcPr>
          <w:p w:rsidR="0003606B" w:rsidRPr="006221C5" w:rsidRDefault="0003606B" w:rsidP="0003606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Межмуниципальный форум «Будущее Пермского края»</w:t>
            </w:r>
          </w:p>
        </w:tc>
        <w:tc>
          <w:tcPr>
            <w:tcW w:w="1950" w:type="dxa"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</w:tc>
        <w:tc>
          <w:tcPr>
            <w:tcW w:w="2958" w:type="dxa"/>
          </w:tcPr>
          <w:p w:rsidR="0003606B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  <w:p w:rsidR="0003606B" w:rsidRPr="006221C5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Тимофеева В.</w:t>
            </w:r>
          </w:p>
        </w:tc>
        <w:tc>
          <w:tcPr>
            <w:tcW w:w="2486" w:type="dxa"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03606B" w:rsidRPr="006221C5" w:rsidRDefault="0003606B" w:rsidP="00036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A58" w:rsidRPr="006221C5" w:rsidTr="00345F39">
        <w:trPr>
          <w:trHeight w:val="362"/>
        </w:trPr>
        <w:tc>
          <w:tcPr>
            <w:tcW w:w="810" w:type="dxa"/>
          </w:tcPr>
          <w:p w:rsidR="00B43A58" w:rsidRPr="006221C5" w:rsidRDefault="00B43A58" w:rsidP="00B43A5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B43A58" w:rsidRPr="006221C5" w:rsidRDefault="00B43A58" w:rsidP="00B43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Общекраевой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форум «Молодежь и выборы»</w:t>
            </w:r>
          </w:p>
        </w:tc>
        <w:tc>
          <w:tcPr>
            <w:tcW w:w="1950" w:type="dxa"/>
          </w:tcPr>
          <w:p w:rsidR="00B43A58" w:rsidRPr="006221C5" w:rsidRDefault="00B43A58" w:rsidP="00B43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16.12.2022</w:t>
            </w:r>
          </w:p>
        </w:tc>
        <w:tc>
          <w:tcPr>
            <w:tcW w:w="2958" w:type="dxa"/>
          </w:tcPr>
          <w:p w:rsidR="00B43A58" w:rsidRDefault="00B43A58" w:rsidP="00B43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  <w:p w:rsidR="00B43A58" w:rsidRPr="006221C5" w:rsidRDefault="00B43A58" w:rsidP="00B43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Тимофеева В.</w:t>
            </w:r>
          </w:p>
        </w:tc>
        <w:tc>
          <w:tcPr>
            <w:tcW w:w="2486" w:type="dxa"/>
          </w:tcPr>
          <w:p w:rsidR="00B43A58" w:rsidRPr="006221C5" w:rsidRDefault="00B43A58" w:rsidP="00B43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B43A58" w:rsidRPr="006221C5" w:rsidRDefault="00B43A58" w:rsidP="00B43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D1B" w:rsidRPr="006221C5" w:rsidTr="00345F39">
        <w:trPr>
          <w:trHeight w:val="362"/>
        </w:trPr>
        <w:tc>
          <w:tcPr>
            <w:tcW w:w="810" w:type="dxa"/>
          </w:tcPr>
          <w:p w:rsidR="00194D1B" w:rsidRPr="006221C5" w:rsidRDefault="00194D1B" w:rsidP="00194D1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Межмуниципальный форум «Пермский период»</w:t>
            </w:r>
          </w:p>
        </w:tc>
        <w:tc>
          <w:tcPr>
            <w:tcW w:w="1950" w:type="dxa"/>
          </w:tcPr>
          <w:p w:rsid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03.09.2022</w:t>
            </w:r>
          </w:p>
        </w:tc>
        <w:tc>
          <w:tcPr>
            <w:tcW w:w="2958" w:type="dxa"/>
          </w:tcPr>
          <w:p w:rsid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МИК Тимофеева В.</w:t>
            </w:r>
          </w:p>
        </w:tc>
        <w:tc>
          <w:tcPr>
            <w:tcW w:w="2486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D1B" w:rsidRPr="006221C5" w:rsidTr="00345F39">
        <w:trPr>
          <w:trHeight w:val="362"/>
        </w:trPr>
        <w:tc>
          <w:tcPr>
            <w:tcW w:w="810" w:type="dxa"/>
          </w:tcPr>
          <w:p w:rsidR="00194D1B" w:rsidRPr="006221C5" w:rsidRDefault="00194D1B" w:rsidP="00194D1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D1B">
              <w:rPr>
                <w:rFonts w:ascii="Times New Roman" w:hAnsi="Times New Roman" w:cs="Times New Roman"/>
                <w:sz w:val="24"/>
                <w:szCs w:val="24"/>
              </w:rPr>
              <w:t>Межмуниципальный молодёжный форум "Молодые избирательные кадры", г. Березники</w:t>
            </w:r>
          </w:p>
        </w:tc>
        <w:tc>
          <w:tcPr>
            <w:tcW w:w="1950" w:type="dxa"/>
          </w:tcPr>
          <w:p w:rsid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29.08.2022</w:t>
            </w:r>
          </w:p>
        </w:tc>
        <w:tc>
          <w:tcPr>
            <w:tcW w:w="2958" w:type="dxa"/>
          </w:tcPr>
          <w:p w:rsid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86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D1B" w:rsidRPr="006221C5" w:rsidTr="00345F39">
        <w:trPr>
          <w:trHeight w:val="362"/>
        </w:trPr>
        <w:tc>
          <w:tcPr>
            <w:tcW w:w="810" w:type="dxa"/>
          </w:tcPr>
          <w:p w:rsidR="00194D1B" w:rsidRPr="006221C5" w:rsidRDefault="00194D1B" w:rsidP="00194D1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194D1B" w:rsidRP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Слет работающей молодежи, г. Чердынь</w:t>
            </w:r>
          </w:p>
        </w:tc>
        <w:tc>
          <w:tcPr>
            <w:tcW w:w="1950" w:type="dxa"/>
          </w:tcPr>
          <w:p w:rsid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29-30.07.2022</w:t>
            </w:r>
          </w:p>
        </w:tc>
        <w:tc>
          <w:tcPr>
            <w:tcW w:w="2958" w:type="dxa"/>
          </w:tcPr>
          <w:p w:rsid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Бариева</w:t>
            </w:r>
            <w:proofErr w:type="spellEnd"/>
          </w:p>
        </w:tc>
        <w:tc>
          <w:tcPr>
            <w:tcW w:w="2486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D1B" w:rsidRPr="006221C5" w:rsidTr="00345F39">
        <w:trPr>
          <w:trHeight w:val="362"/>
        </w:trPr>
        <w:tc>
          <w:tcPr>
            <w:tcW w:w="810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194D1B" w:rsidRPr="006221C5" w:rsidTr="00345F39">
        <w:trPr>
          <w:trHeight w:val="362"/>
        </w:trPr>
        <w:tc>
          <w:tcPr>
            <w:tcW w:w="810" w:type="dxa"/>
          </w:tcPr>
          <w:p w:rsidR="00194D1B" w:rsidRPr="006221C5" w:rsidRDefault="00194D1B" w:rsidP="00194D1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7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50" w:type="dxa"/>
          </w:tcPr>
          <w:p w:rsidR="00194D1B" w:rsidRDefault="00194D1B" w:rsidP="00194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12.04.2022</w:t>
            </w:r>
          </w:p>
          <w:p w:rsidR="00194D1B" w:rsidRPr="006221C5" w:rsidRDefault="00194D1B" w:rsidP="00194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04.05.2022</w:t>
            </w:r>
          </w:p>
        </w:tc>
        <w:tc>
          <w:tcPr>
            <w:tcW w:w="2958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86" w:type="dxa"/>
          </w:tcPr>
          <w:p w:rsidR="00194D1B" w:rsidRDefault="00194D1B" w:rsidP="00194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Избрание руководства МИК</w:t>
            </w:r>
          </w:p>
          <w:p w:rsidR="00194D1B" w:rsidRPr="006221C5" w:rsidRDefault="00194D1B" w:rsidP="00194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мероприятий МИК</w:t>
            </w:r>
          </w:p>
        </w:tc>
        <w:tc>
          <w:tcPr>
            <w:tcW w:w="2289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D1B" w:rsidRPr="006221C5" w:rsidTr="00345F39">
        <w:trPr>
          <w:trHeight w:val="362"/>
        </w:trPr>
        <w:tc>
          <w:tcPr>
            <w:tcW w:w="810" w:type="dxa"/>
          </w:tcPr>
          <w:p w:rsidR="00194D1B" w:rsidRPr="006221C5" w:rsidRDefault="00194D1B" w:rsidP="00194D1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:rsid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«Мы помним» Мы гордимся!»</w:t>
            </w:r>
          </w:p>
        </w:tc>
        <w:tc>
          <w:tcPr>
            <w:tcW w:w="1950" w:type="dxa"/>
          </w:tcPr>
          <w:p w:rsid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2022 года</w:t>
            </w:r>
          </w:p>
        </w:tc>
        <w:tc>
          <w:tcPr>
            <w:tcW w:w="2958" w:type="dxa"/>
          </w:tcPr>
          <w:p w:rsidR="00194D1B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86" w:type="dxa"/>
          </w:tcPr>
          <w:p w:rsidR="00194D1B" w:rsidRDefault="00194D1B" w:rsidP="00194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приняло участие:</w:t>
            </w:r>
          </w:p>
          <w:p w:rsidR="00194D1B" w:rsidRDefault="00194D1B" w:rsidP="00194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Поделки, рисунки – 11 участников</w:t>
            </w:r>
          </w:p>
          <w:p w:rsidR="00194D1B" w:rsidRDefault="00194D1B" w:rsidP="00194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Видео – 10 участников</w:t>
            </w:r>
          </w:p>
        </w:tc>
        <w:tc>
          <w:tcPr>
            <w:tcW w:w="2289" w:type="dxa"/>
          </w:tcPr>
          <w:p w:rsidR="00194D1B" w:rsidRPr="006221C5" w:rsidRDefault="00194D1B" w:rsidP="00194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Флэш-моб ко Дню России «Вместе мы едины»</w:t>
            </w:r>
          </w:p>
        </w:tc>
        <w:tc>
          <w:tcPr>
            <w:tcW w:w="1950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86" w:type="dxa"/>
          </w:tcPr>
          <w:p w:rsidR="00A24A01" w:rsidRDefault="00A24A01" w:rsidP="00A24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47"/>
        </w:trPr>
        <w:tc>
          <w:tcPr>
            <w:tcW w:w="81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A24A01" w:rsidRPr="006221C5" w:rsidRDefault="00A24A01" w:rsidP="00A24A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партия</w:t>
            </w: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 w:val="restart"/>
          </w:tcPr>
          <w:p w:rsidR="00A24A01" w:rsidRDefault="00A24A01" w:rsidP="00A24A01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ПП «Единая Россия»</w:t>
            </w:r>
          </w:p>
          <w:p w:rsidR="00A24A01" w:rsidRDefault="00A24A01" w:rsidP="00A24A01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ПП КПРФ</w:t>
            </w:r>
          </w:p>
          <w:p w:rsidR="00A24A01" w:rsidRPr="006221C5" w:rsidRDefault="00A24A01" w:rsidP="00A24A01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 ЛДПР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«Справедливая Россия»</w:t>
            </w: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/>
          </w:tcPr>
          <w:p w:rsidR="00A24A01" w:rsidRPr="006221C5" w:rsidRDefault="00A24A01" w:rsidP="00A24A0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/>
          </w:tcPr>
          <w:p w:rsidR="00A24A01" w:rsidRPr="006221C5" w:rsidRDefault="00A24A01" w:rsidP="00A24A0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A24A01" w:rsidRPr="006221C5" w:rsidRDefault="00A24A01" w:rsidP="00A24A01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 w:val="restart"/>
          </w:tcPr>
          <w:p w:rsidR="00A24A01" w:rsidRPr="006221C5" w:rsidRDefault="00A24A01" w:rsidP="00A24A0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/>
          </w:tcPr>
          <w:p w:rsidR="00A24A01" w:rsidRPr="006221C5" w:rsidRDefault="00A24A01" w:rsidP="00A24A0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A24A01" w:rsidRPr="006221C5" w:rsidRDefault="00A24A01" w:rsidP="00A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молодого избирателя</w:t>
            </w: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20.04.2002</w:t>
            </w: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16</w:t>
            </w: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молодого избирателя</w:t>
            </w: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26.04.2022</w:t>
            </w: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15</w:t>
            </w: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молодого избирателя</w:t>
            </w: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18.05.2002</w:t>
            </w: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Половодовская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</w:t>
            </w: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молодого избирателя</w:t>
            </w:r>
          </w:p>
        </w:tc>
        <w:tc>
          <w:tcPr>
            <w:tcW w:w="1950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02.12.2022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12</w:t>
            </w:r>
          </w:p>
        </w:tc>
        <w:tc>
          <w:tcPr>
            <w:tcW w:w="2486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диктант по избирательному праву</w:t>
            </w:r>
          </w:p>
        </w:tc>
        <w:tc>
          <w:tcPr>
            <w:tcW w:w="1950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2022 г.</w:t>
            </w:r>
          </w:p>
        </w:tc>
        <w:tc>
          <w:tcPr>
            <w:tcW w:w="2958" w:type="dxa"/>
          </w:tcPr>
          <w:p w:rsidR="00A24A01" w:rsidRPr="00DA4DC2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старшеклассники школ города, студентов ССУЗов100 человек</w:t>
            </w: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Парламентский урок</w:t>
            </w:r>
          </w:p>
        </w:tc>
        <w:tc>
          <w:tcPr>
            <w:tcW w:w="1950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16.11.2022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1, старшеклассники</w:t>
            </w:r>
          </w:p>
        </w:tc>
        <w:tc>
          <w:tcPr>
            <w:tcW w:w="2486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человек</w:t>
            </w: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Парламентский урок</w:t>
            </w:r>
          </w:p>
        </w:tc>
        <w:tc>
          <w:tcPr>
            <w:tcW w:w="1950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09.11.2022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9, 16 человек</w:t>
            </w:r>
          </w:p>
        </w:tc>
        <w:tc>
          <w:tcPr>
            <w:tcW w:w="2486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Парламентский урок председатель ТИК Мальцева О.В. и член МИК Тимофеева В.</w:t>
            </w:r>
          </w:p>
        </w:tc>
        <w:tc>
          <w:tcPr>
            <w:tcW w:w="1950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25.11.2022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16</w:t>
            </w:r>
          </w:p>
        </w:tc>
        <w:tc>
          <w:tcPr>
            <w:tcW w:w="2486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Парламентский урок председатель ТИК Мальцева О.В. и член МИК Тимофеева В.</w:t>
            </w:r>
          </w:p>
        </w:tc>
        <w:tc>
          <w:tcPr>
            <w:tcW w:w="1950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21.11.2022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15</w:t>
            </w:r>
          </w:p>
        </w:tc>
        <w:tc>
          <w:tcPr>
            <w:tcW w:w="2486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диктант</w:t>
            </w:r>
          </w:p>
        </w:tc>
        <w:tc>
          <w:tcPr>
            <w:tcW w:w="1950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3-12.12.2022</w:t>
            </w:r>
          </w:p>
        </w:tc>
        <w:tc>
          <w:tcPr>
            <w:tcW w:w="2958" w:type="dxa"/>
          </w:tcPr>
          <w:p w:rsidR="00A24A01" w:rsidRPr="00DA4DC2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старшеклассники школ города, студентов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</w:p>
        </w:tc>
        <w:tc>
          <w:tcPr>
            <w:tcW w:w="2486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Съемка ролика к конкурсу «Атмосфера»</w:t>
            </w:r>
          </w:p>
        </w:tc>
        <w:tc>
          <w:tcPr>
            <w:tcW w:w="1950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86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по избирательному праву</w:t>
            </w:r>
          </w:p>
        </w:tc>
        <w:tc>
          <w:tcPr>
            <w:tcW w:w="1950" w:type="dxa"/>
          </w:tcPr>
          <w:p w:rsidR="00A24A01" w:rsidRDefault="00A24A01" w:rsidP="00A24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апреля 2022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 школа № 16</w:t>
            </w: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Отборочный тур олимпиады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</w:p>
        </w:tc>
        <w:tc>
          <w:tcPr>
            <w:tcW w:w="1950" w:type="dxa"/>
          </w:tcPr>
          <w:p w:rsidR="00A24A01" w:rsidRDefault="00A24A01" w:rsidP="00A24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2022 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в детской библиотеке к дню народного единства «Будущее России – за вами!», посвященная выборам</w:t>
            </w:r>
          </w:p>
        </w:tc>
        <w:tc>
          <w:tcPr>
            <w:tcW w:w="1950" w:type="dxa"/>
          </w:tcPr>
          <w:p w:rsidR="00A24A01" w:rsidRDefault="00A24A01" w:rsidP="00A24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2022 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Обучающее мероприятие для участников олимпиады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</w:p>
        </w:tc>
        <w:tc>
          <w:tcPr>
            <w:tcW w:w="1950" w:type="dxa"/>
          </w:tcPr>
          <w:p w:rsidR="00A24A01" w:rsidRDefault="00A24A01" w:rsidP="00A24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02.11.2022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Школьники школ города, 12 человек</w:t>
            </w: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Обучающее мероприятие для участников олимпиады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</w:p>
        </w:tc>
        <w:tc>
          <w:tcPr>
            <w:tcW w:w="1950" w:type="dxa"/>
          </w:tcPr>
          <w:p w:rsidR="00A24A01" w:rsidRDefault="00A24A01" w:rsidP="00A24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19.10.2022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15, 4 человека</w:t>
            </w: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«Вместе мы едины»</w:t>
            </w:r>
          </w:p>
        </w:tc>
        <w:tc>
          <w:tcPr>
            <w:tcW w:w="1950" w:type="dxa"/>
          </w:tcPr>
          <w:p w:rsidR="00A24A01" w:rsidRDefault="00A24A01" w:rsidP="00A24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Школьники города</w:t>
            </w: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Pr="007A0973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аполнение информацией единого портала избирательных комиссий Пермского края</w:t>
            </w:r>
          </w:p>
        </w:tc>
        <w:tc>
          <w:tcPr>
            <w:tcW w:w="1950" w:type="dxa"/>
          </w:tcPr>
          <w:p w:rsidR="00A24A01" w:rsidRDefault="00A24A01" w:rsidP="00A24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1-2 квартала</w:t>
            </w:r>
          </w:p>
        </w:tc>
        <w:tc>
          <w:tcPr>
            <w:tcW w:w="2958" w:type="dxa"/>
          </w:tcPr>
          <w:p w:rsidR="00A24A01" w:rsidRPr="007A0973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сайта ТИК на портале ИКПК</w:t>
            </w:r>
          </w:p>
        </w:tc>
        <w:tc>
          <w:tcPr>
            <w:tcW w:w="2486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в городской библиотеке «выборы в Российской Федерации»</w:t>
            </w:r>
          </w:p>
        </w:tc>
        <w:tc>
          <w:tcPr>
            <w:tcW w:w="1950" w:type="dxa"/>
          </w:tcPr>
          <w:p w:rsidR="00A24A01" w:rsidRDefault="00A24A01" w:rsidP="00A24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</w:t>
            </w:r>
          </w:p>
        </w:tc>
        <w:tc>
          <w:tcPr>
            <w:tcW w:w="2958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</w:p>
        </w:tc>
        <w:tc>
          <w:tcPr>
            <w:tcW w:w="2486" w:type="dxa"/>
          </w:tcPr>
          <w:p w:rsidR="00A24A01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A24A01" w:rsidRPr="006221C5" w:rsidRDefault="00A24A01" w:rsidP="00A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:rsidR="00A24A01" w:rsidRPr="006221C5" w:rsidRDefault="00A24A01" w:rsidP="00A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01" w:rsidRPr="006221C5" w:rsidTr="00345F39">
        <w:trPr>
          <w:trHeight w:val="362"/>
        </w:trPr>
        <w:tc>
          <w:tcPr>
            <w:tcW w:w="810" w:type="dxa"/>
          </w:tcPr>
          <w:p w:rsidR="00A24A01" w:rsidRPr="006221C5" w:rsidRDefault="00A24A01" w:rsidP="00A24A01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:rsidR="00A24A01" w:rsidRPr="006221C5" w:rsidRDefault="00A24A01" w:rsidP="00A2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042373">
      <w:pPr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</w:t>
      </w:r>
      <w:proofErr w:type="spellStart"/>
      <w:r w:rsidR="00DC7EF5">
        <w:rPr>
          <w:rFonts w:ascii="Times New Roman" w:hAnsi="Times New Roman" w:cs="Times New Roman"/>
          <w:sz w:val="24"/>
          <w:szCs w:val="24"/>
        </w:rPr>
        <w:t>О.В.Мальцева</w:t>
      </w:r>
      <w:proofErr w:type="spellEnd"/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305C28" w:rsidRDefault="00305C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074E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074E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81390A">
        <w:rPr>
          <w:rFonts w:ascii="Times New Roman" w:hAnsi="Times New Roman" w:cs="Times New Roman"/>
          <w:b/>
          <w:sz w:val="24"/>
          <w:szCs w:val="24"/>
        </w:rPr>
        <w:t xml:space="preserve">Соликамского городского </w:t>
      </w:r>
      <w:r w:rsidR="00F348AA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6221C5" w:rsidRPr="006221C5" w:rsidRDefault="006221C5" w:rsidP="00074E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103983">
        <w:rPr>
          <w:rFonts w:ascii="Times New Roman" w:hAnsi="Times New Roman" w:cs="Times New Roman"/>
          <w:b/>
          <w:sz w:val="24"/>
          <w:szCs w:val="24"/>
        </w:rPr>
        <w:t>1</w:t>
      </w:r>
      <w:r w:rsidR="005B43AC">
        <w:rPr>
          <w:rFonts w:ascii="Times New Roman" w:hAnsi="Times New Roman" w:cs="Times New Roman"/>
          <w:b/>
          <w:sz w:val="24"/>
          <w:szCs w:val="24"/>
        </w:rPr>
        <w:t>-2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103983">
        <w:rPr>
          <w:rFonts w:ascii="Times New Roman" w:hAnsi="Times New Roman" w:cs="Times New Roman"/>
          <w:b/>
          <w:sz w:val="24"/>
          <w:szCs w:val="24"/>
        </w:rPr>
        <w:t>2</w:t>
      </w:r>
      <w:r w:rsidR="005B43AC">
        <w:rPr>
          <w:rFonts w:ascii="Times New Roman" w:hAnsi="Times New Roman" w:cs="Times New Roman"/>
          <w:b/>
          <w:sz w:val="24"/>
          <w:szCs w:val="24"/>
        </w:rPr>
        <w:t>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073"/>
        <w:gridCol w:w="3069"/>
        <w:gridCol w:w="3564"/>
        <w:gridCol w:w="403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B43AC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1645F2" w:rsidP="00164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6B3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A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1645F2" w:rsidP="00164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AC" w:rsidRPr="006221C5" w:rsidRDefault="005B43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5F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Pr="006221C5" w:rsidRDefault="001645F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Pr="006221C5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5F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Pr="006221C5" w:rsidRDefault="001645F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F2" w:rsidRPr="006221C5" w:rsidRDefault="001645F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5B43AC">
        <w:rPr>
          <w:rFonts w:ascii="Times New Roman" w:hAnsi="Times New Roman" w:cs="Times New Roman"/>
          <w:sz w:val="24"/>
          <w:szCs w:val="24"/>
        </w:rPr>
        <w:t xml:space="preserve"> </w:t>
      </w:r>
      <w:r w:rsidRPr="006221C5">
        <w:rPr>
          <w:rFonts w:ascii="Times New Roman" w:hAnsi="Times New Roman" w:cs="Times New Roman"/>
          <w:sz w:val="24"/>
          <w:szCs w:val="24"/>
        </w:rPr>
        <w:t>__________________</w:t>
      </w:r>
      <w:r w:rsidR="00042373">
        <w:rPr>
          <w:rFonts w:ascii="Times New Roman" w:hAnsi="Times New Roman" w:cs="Times New Roman"/>
          <w:sz w:val="24"/>
          <w:szCs w:val="24"/>
        </w:rPr>
        <w:t>____</w:t>
      </w:r>
      <w:r w:rsidR="005B43AC">
        <w:rPr>
          <w:rFonts w:ascii="Times New Roman" w:hAnsi="Times New Roman" w:cs="Times New Roman"/>
          <w:sz w:val="24"/>
          <w:szCs w:val="24"/>
        </w:rPr>
        <w:t xml:space="preserve"> </w:t>
      </w:r>
      <w:r w:rsidR="00F348AA">
        <w:rPr>
          <w:rFonts w:ascii="Times New Roman" w:hAnsi="Times New Roman" w:cs="Times New Roman"/>
          <w:sz w:val="24"/>
          <w:szCs w:val="24"/>
        </w:rPr>
        <w:t>О.В.Мальцева</w:t>
      </w:r>
    </w:p>
    <w:p w:rsidR="005B43AC" w:rsidRDefault="005B43AC" w:rsidP="006F75F7">
      <w:pPr>
        <w:rPr>
          <w:rFonts w:ascii="Times New Roman" w:hAnsi="Times New Roman" w:cs="Times New Roman"/>
          <w:sz w:val="24"/>
          <w:szCs w:val="24"/>
        </w:rPr>
      </w:pPr>
      <w:bookmarkStart w:id="1" w:name="_Hlk26183209"/>
    </w:p>
    <w:p w:rsidR="005B43AC" w:rsidRDefault="005B43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75F7" w:rsidRPr="006F75F7" w:rsidRDefault="006F75F7" w:rsidP="006F75F7">
      <w:pPr>
        <w:rPr>
          <w:rFonts w:ascii="Times New Roman" w:hAnsi="Times New Roman" w:cs="Times New Roman"/>
          <w:sz w:val="24"/>
          <w:szCs w:val="24"/>
        </w:rPr>
      </w:pPr>
      <w:r w:rsidRPr="006F75F7">
        <w:rPr>
          <w:rFonts w:ascii="Times New Roman" w:hAnsi="Times New Roman" w:cs="Times New Roman"/>
          <w:sz w:val="24"/>
          <w:szCs w:val="24"/>
        </w:rPr>
        <w:lastRenderedPageBreak/>
        <w:t xml:space="preserve">Информация по работе со страницей МИК </w:t>
      </w:r>
      <w:proofErr w:type="spellStart"/>
      <w:r w:rsidRPr="006F75F7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6F75F7">
        <w:rPr>
          <w:rFonts w:ascii="Times New Roman" w:hAnsi="Times New Roman" w:cs="Times New Roman"/>
          <w:sz w:val="24"/>
          <w:szCs w:val="24"/>
        </w:rPr>
        <w:t>:</w:t>
      </w:r>
    </w:p>
    <w:p w:rsidR="006F75F7" w:rsidRPr="006F75F7" w:rsidRDefault="006C00C0" w:rsidP="006F75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B43AC">
        <w:rPr>
          <w:rFonts w:ascii="Times New Roman" w:hAnsi="Times New Roman" w:cs="Times New Roman"/>
          <w:sz w:val="24"/>
          <w:szCs w:val="24"/>
        </w:rPr>
        <w:t xml:space="preserve">-2 </w:t>
      </w:r>
      <w:r w:rsidR="006F75F7" w:rsidRPr="006F75F7">
        <w:rPr>
          <w:rFonts w:ascii="Times New Roman" w:hAnsi="Times New Roman" w:cs="Times New Roman"/>
          <w:sz w:val="24"/>
          <w:szCs w:val="24"/>
        </w:rPr>
        <w:t xml:space="preserve"> квартал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B43AC">
        <w:rPr>
          <w:rFonts w:ascii="Times New Roman" w:hAnsi="Times New Roman" w:cs="Times New Roman"/>
          <w:sz w:val="24"/>
          <w:szCs w:val="24"/>
        </w:rPr>
        <w:t>2</w:t>
      </w:r>
      <w:r w:rsidR="006F75F7" w:rsidRPr="006F75F7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66"/>
        <w:gridCol w:w="4405"/>
      </w:tblGrid>
      <w:tr w:rsidR="006F75F7" w:rsidRPr="006F75F7" w:rsidTr="005C632E">
        <w:tc>
          <w:tcPr>
            <w:tcW w:w="5166" w:type="dxa"/>
          </w:tcPr>
          <w:p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Количество размещенных новостей (постов) собственных</w:t>
            </w:r>
          </w:p>
        </w:tc>
        <w:tc>
          <w:tcPr>
            <w:tcW w:w="4405" w:type="dxa"/>
          </w:tcPr>
          <w:p w:rsidR="006F75F7" w:rsidRPr="006F75F7" w:rsidRDefault="00E11E4E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</w:tr>
      <w:tr w:rsidR="006F75F7" w:rsidRPr="006F75F7" w:rsidTr="005C632E">
        <w:tc>
          <w:tcPr>
            <w:tcW w:w="5166" w:type="dxa"/>
          </w:tcPr>
          <w:p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Количество новостей с других страниц (перепостов)</w:t>
            </w:r>
          </w:p>
        </w:tc>
        <w:tc>
          <w:tcPr>
            <w:tcW w:w="4405" w:type="dxa"/>
          </w:tcPr>
          <w:p w:rsidR="006F75F7" w:rsidRPr="006F75F7" w:rsidRDefault="00E11E4E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6F75F7" w:rsidRPr="006F75F7" w:rsidTr="005C632E">
        <w:tc>
          <w:tcPr>
            <w:tcW w:w="5166" w:type="dxa"/>
          </w:tcPr>
          <w:p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Количество комментариев</w:t>
            </w:r>
          </w:p>
        </w:tc>
        <w:tc>
          <w:tcPr>
            <w:tcW w:w="4405" w:type="dxa"/>
          </w:tcPr>
          <w:p w:rsidR="006F75F7" w:rsidRPr="006F75F7" w:rsidRDefault="008A77BB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F75F7" w:rsidRPr="006F75F7" w:rsidTr="005C632E">
        <w:tc>
          <w:tcPr>
            <w:tcW w:w="5166" w:type="dxa"/>
          </w:tcPr>
          <w:p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подписчиков</w:t>
            </w:r>
          </w:p>
        </w:tc>
        <w:tc>
          <w:tcPr>
            <w:tcW w:w="4405" w:type="dxa"/>
          </w:tcPr>
          <w:p w:rsidR="006F75F7" w:rsidRPr="006F75F7" w:rsidRDefault="00E11E4E" w:rsidP="0071205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+33</w:t>
            </w:r>
            <w:r w:rsidR="004A249B">
              <w:rPr>
                <w:rFonts w:ascii="Times New Roman" w:hAnsi="Times New Roman" w:cs="Times New Roman"/>
                <w:sz w:val="24"/>
                <w:szCs w:val="24"/>
              </w:rPr>
              <w:t xml:space="preserve"> (458)</w:t>
            </w:r>
          </w:p>
        </w:tc>
      </w:tr>
    </w:tbl>
    <w:p w:rsidR="006F75F7" w:rsidRPr="006F75F7" w:rsidRDefault="006F75F7" w:rsidP="006F75F7">
      <w:pPr>
        <w:rPr>
          <w:rFonts w:ascii="Times New Roman" w:hAnsi="Times New Roman" w:cs="Times New Roman"/>
          <w:sz w:val="24"/>
          <w:szCs w:val="24"/>
        </w:rPr>
      </w:pPr>
    </w:p>
    <w:bookmarkEnd w:id="1"/>
    <w:p w:rsidR="006F75F7" w:rsidRPr="006F75F7" w:rsidRDefault="006F75F7" w:rsidP="006F75F7">
      <w:pPr>
        <w:rPr>
          <w:rFonts w:ascii="Times New Roman" w:hAnsi="Times New Roman" w:cs="Times New Roman"/>
          <w:sz w:val="24"/>
          <w:szCs w:val="24"/>
        </w:rPr>
      </w:pPr>
    </w:p>
    <w:p w:rsidR="006F75F7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p w:rsidR="006F75F7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p w:rsidR="006F75F7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p w:rsidR="006F75F7" w:rsidRPr="006221C5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sectPr w:rsidR="006F75F7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3A"/>
    <w:rsid w:val="00001772"/>
    <w:rsid w:val="0003606B"/>
    <w:rsid w:val="00042373"/>
    <w:rsid w:val="00074E13"/>
    <w:rsid w:val="000C34EA"/>
    <w:rsid w:val="000F7B19"/>
    <w:rsid w:val="00103983"/>
    <w:rsid w:val="001645F2"/>
    <w:rsid w:val="0018596B"/>
    <w:rsid w:val="00194D1B"/>
    <w:rsid w:val="0020511F"/>
    <w:rsid w:val="00227D1C"/>
    <w:rsid w:val="002446A7"/>
    <w:rsid w:val="00305C28"/>
    <w:rsid w:val="0034091F"/>
    <w:rsid w:val="00345F39"/>
    <w:rsid w:val="00351D66"/>
    <w:rsid w:val="004538E0"/>
    <w:rsid w:val="004710B6"/>
    <w:rsid w:val="004722AF"/>
    <w:rsid w:val="004A249B"/>
    <w:rsid w:val="004B1347"/>
    <w:rsid w:val="004D6229"/>
    <w:rsid w:val="00591BFF"/>
    <w:rsid w:val="005B43AC"/>
    <w:rsid w:val="006003C9"/>
    <w:rsid w:val="006221C5"/>
    <w:rsid w:val="006C00C0"/>
    <w:rsid w:val="006F75F7"/>
    <w:rsid w:val="007050DF"/>
    <w:rsid w:val="0070684A"/>
    <w:rsid w:val="00712055"/>
    <w:rsid w:val="007412BC"/>
    <w:rsid w:val="007A0973"/>
    <w:rsid w:val="007A7A0D"/>
    <w:rsid w:val="0081390A"/>
    <w:rsid w:val="008367A1"/>
    <w:rsid w:val="008A77BB"/>
    <w:rsid w:val="008E41AE"/>
    <w:rsid w:val="00987761"/>
    <w:rsid w:val="0099207C"/>
    <w:rsid w:val="00A24A01"/>
    <w:rsid w:val="00A4465F"/>
    <w:rsid w:val="00A520D4"/>
    <w:rsid w:val="00AB1866"/>
    <w:rsid w:val="00AB4676"/>
    <w:rsid w:val="00B43A58"/>
    <w:rsid w:val="00C6332D"/>
    <w:rsid w:val="00C95917"/>
    <w:rsid w:val="00CA04F0"/>
    <w:rsid w:val="00CA52BA"/>
    <w:rsid w:val="00CA62D3"/>
    <w:rsid w:val="00D13B24"/>
    <w:rsid w:val="00D63A1F"/>
    <w:rsid w:val="00D87420"/>
    <w:rsid w:val="00D93187"/>
    <w:rsid w:val="00DA4DC2"/>
    <w:rsid w:val="00DC2ED8"/>
    <w:rsid w:val="00DC7EF5"/>
    <w:rsid w:val="00DD46B2"/>
    <w:rsid w:val="00E11E4E"/>
    <w:rsid w:val="00E26C8C"/>
    <w:rsid w:val="00E97F57"/>
    <w:rsid w:val="00EF1250"/>
    <w:rsid w:val="00F0546C"/>
    <w:rsid w:val="00F31C92"/>
    <w:rsid w:val="00F348AA"/>
    <w:rsid w:val="00F5393A"/>
    <w:rsid w:val="00FB68FC"/>
    <w:rsid w:val="00FC5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4C25A4-1911-481A-8504-96295C45E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D622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table" w:styleId="a7">
    <w:name w:val="Table Grid"/>
    <w:basedOn w:val="a2"/>
    <w:uiPriority w:val="59"/>
    <w:semiHidden/>
    <w:unhideWhenUsed/>
    <w:rsid w:val="006F7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Учетная запись Майкрософт</cp:lastModifiedBy>
  <cp:revision>9</cp:revision>
  <dcterms:created xsi:type="dcterms:W3CDTF">2023-08-22T05:00:00Z</dcterms:created>
  <dcterms:modified xsi:type="dcterms:W3CDTF">2023-08-22T07:51:00Z</dcterms:modified>
</cp:coreProperties>
</file>